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E7861" w14:textId="77777777" w:rsidR="00D03B9B" w:rsidRPr="00D03B9B" w:rsidRDefault="00D03B9B" w:rsidP="00D03B9B">
      <w:pPr>
        <w:spacing w:after="0" w:line="240" w:lineRule="auto"/>
        <w:jc w:val="center"/>
        <w:rPr>
          <w:b/>
          <w:sz w:val="28"/>
          <w:szCs w:val="28"/>
        </w:rPr>
      </w:pPr>
      <w:r w:rsidRPr="00D03B9B">
        <w:rPr>
          <w:b/>
          <w:sz w:val="28"/>
          <w:szCs w:val="28"/>
        </w:rPr>
        <w:t xml:space="preserve">MANAGEMENT COMMITTEE </w:t>
      </w:r>
      <w:r w:rsidR="00EC7F3C">
        <w:rPr>
          <w:b/>
          <w:sz w:val="28"/>
          <w:szCs w:val="28"/>
        </w:rPr>
        <w:t xml:space="preserve">ROLES </w:t>
      </w:r>
      <w:r w:rsidRPr="00D03B9B">
        <w:rPr>
          <w:b/>
          <w:sz w:val="28"/>
          <w:szCs w:val="28"/>
        </w:rPr>
        <w:t>AND R</w:t>
      </w:r>
      <w:r w:rsidR="00EC7F3C">
        <w:rPr>
          <w:b/>
          <w:sz w:val="28"/>
          <w:szCs w:val="28"/>
        </w:rPr>
        <w:t>E</w:t>
      </w:r>
      <w:r w:rsidRPr="00D03B9B">
        <w:rPr>
          <w:b/>
          <w:sz w:val="28"/>
          <w:szCs w:val="28"/>
        </w:rPr>
        <w:t xml:space="preserve">SPONSIBILITIES </w:t>
      </w:r>
    </w:p>
    <w:p w14:paraId="14FD257D" w14:textId="52D14053" w:rsidR="00D03B9B" w:rsidRDefault="001630D5" w:rsidP="00D03B9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Academic Year </w:t>
      </w:r>
      <w:r w:rsidR="00D03B9B" w:rsidRPr="00D03B9B">
        <w:rPr>
          <w:b/>
          <w:sz w:val="28"/>
          <w:szCs w:val="28"/>
        </w:rPr>
        <w:t>202</w:t>
      </w:r>
      <w:r w:rsidR="007A0EEE">
        <w:rPr>
          <w:b/>
          <w:sz w:val="28"/>
          <w:szCs w:val="28"/>
        </w:rPr>
        <w:t>3</w:t>
      </w:r>
      <w:r w:rsidR="00D03B9B" w:rsidRPr="00D03B9B">
        <w:rPr>
          <w:b/>
          <w:sz w:val="28"/>
          <w:szCs w:val="28"/>
        </w:rPr>
        <w:t>/202</w:t>
      </w:r>
      <w:r w:rsidR="007A0EEE">
        <w:rPr>
          <w:b/>
          <w:sz w:val="28"/>
          <w:szCs w:val="28"/>
        </w:rPr>
        <w:t>4</w:t>
      </w:r>
    </w:p>
    <w:p w14:paraId="4E93F6D0" w14:textId="77777777" w:rsidR="00D03B9B" w:rsidRDefault="00D03B9B" w:rsidP="00D03B9B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leGrid"/>
        <w:tblW w:w="15417" w:type="dxa"/>
        <w:jc w:val="center"/>
        <w:tblLook w:val="04A0" w:firstRow="1" w:lastRow="0" w:firstColumn="1" w:lastColumn="0" w:noHBand="0" w:noVBand="1"/>
      </w:tblPr>
      <w:tblGrid>
        <w:gridCol w:w="1940"/>
        <w:gridCol w:w="3300"/>
        <w:gridCol w:w="3426"/>
        <w:gridCol w:w="3965"/>
        <w:gridCol w:w="2786"/>
      </w:tblGrid>
      <w:tr w:rsidR="00800FB3" w14:paraId="2E75EF77" w14:textId="77777777" w:rsidTr="007F0EF5">
        <w:trPr>
          <w:tblHeader/>
          <w:jc w:val="center"/>
        </w:trPr>
        <w:tc>
          <w:tcPr>
            <w:tcW w:w="1940" w:type="dxa"/>
            <w:shd w:val="clear" w:color="auto" w:fill="44C6E0"/>
          </w:tcPr>
          <w:p w14:paraId="1D707191" w14:textId="77777777" w:rsidR="00800FB3" w:rsidRPr="00A54B9B" w:rsidRDefault="00800FB3" w:rsidP="00D03B9B">
            <w:pPr>
              <w:jc w:val="center"/>
              <w:rPr>
                <w:b/>
                <w:sz w:val="24"/>
                <w:szCs w:val="24"/>
              </w:rPr>
            </w:pPr>
            <w:r w:rsidRPr="00A54B9B">
              <w:rPr>
                <w:b/>
                <w:sz w:val="24"/>
                <w:szCs w:val="24"/>
              </w:rPr>
              <w:t xml:space="preserve">Name </w:t>
            </w:r>
          </w:p>
        </w:tc>
        <w:tc>
          <w:tcPr>
            <w:tcW w:w="3300" w:type="dxa"/>
            <w:shd w:val="clear" w:color="auto" w:fill="44C6E0"/>
          </w:tcPr>
          <w:p w14:paraId="7DC17FA5" w14:textId="77777777" w:rsidR="00800FB3" w:rsidRPr="00A54B9B" w:rsidRDefault="00800FB3" w:rsidP="00D03B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Category</w:t>
            </w:r>
          </w:p>
        </w:tc>
        <w:tc>
          <w:tcPr>
            <w:tcW w:w="3426" w:type="dxa"/>
            <w:shd w:val="clear" w:color="auto" w:fill="44C6E0"/>
          </w:tcPr>
          <w:p w14:paraId="034AD116" w14:textId="77777777" w:rsidR="00800FB3" w:rsidRPr="00A54B9B" w:rsidRDefault="00800FB3" w:rsidP="00D03B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Committees</w:t>
            </w:r>
          </w:p>
        </w:tc>
        <w:tc>
          <w:tcPr>
            <w:tcW w:w="3965" w:type="dxa"/>
            <w:shd w:val="clear" w:color="auto" w:fill="44C6E0"/>
          </w:tcPr>
          <w:p w14:paraId="6843DB15" w14:textId="77777777" w:rsidR="00800FB3" w:rsidRPr="00A54B9B" w:rsidRDefault="00800FB3" w:rsidP="00D03B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Position of Responsibility</w:t>
            </w:r>
          </w:p>
        </w:tc>
        <w:tc>
          <w:tcPr>
            <w:tcW w:w="2786" w:type="dxa"/>
            <w:shd w:val="clear" w:color="auto" w:fill="44C6E0"/>
          </w:tcPr>
          <w:p w14:paraId="0E38A746" w14:textId="77777777" w:rsidR="00800FB3" w:rsidRDefault="00800FB3" w:rsidP="00D03B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Office Term Dates</w:t>
            </w:r>
          </w:p>
        </w:tc>
      </w:tr>
      <w:tr w:rsidR="00800FB3" w14:paraId="7929EA23" w14:textId="77777777" w:rsidTr="007F0EF5">
        <w:trPr>
          <w:jc w:val="center"/>
        </w:trPr>
        <w:tc>
          <w:tcPr>
            <w:tcW w:w="1940" w:type="dxa"/>
          </w:tcPr>
          <w:p w14:paraId="7D706332" w14:textId="77777777" w:rsidR="00800FB3" w:rsidRPr="001D138C" w:rsidRDefault="00800FB3" w:rsidP="001D1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Iain Thomas</w:t>
            </w:r>
          </w:p>
        </w:tc>
        <w:tc>
          <w:tcPr>
            <w:tcW w:w="3300" w:type="dxa"/>
          </w:tcPr>
          <w:p w14:paraId="5B9A737E" w14:textId="77777777" w:rsidR="00800FB3" w:rsidRPr="001D138C" w:rsidRDefault="00800FB3" w:rsidP="001D1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Headteacher </w:t>
            </w:r>
          </w:p>
        </w:tc>
        <w:tc>
          <w:tcPr>
            <w:tcW w:w="3426" w:type="dxa"/>
          </w:tcPr>
          <w:p w14:paraId="4F4D8C34" w14:textId="77777777" w:rsidR="00800FB3" w:rsidRDefault="00800FB3" w:rsidP="001D1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Committee</w:t>
            </w:r>
          </w:p>
          <w:p w14:paraId="6D088227" w14:textId="77777777" w:rsidR="00800FB3" w:rsidRDefault="00800FB3" w:rsidP="001D1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Teaching &amp; Learning Committee</w:t>
            </w:r>
          </w:p>
          <w:p w14:paraId="7A75F525" w14:textId="77777777" w:rsidR="00800FB3" w:rsidRPr="001D138C" w:rsidRDefault="00800FB3" w:rsidP="001D1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Resources Committee</w:t>
            </w:r>
          </w:p>
        </w:tc>
        <w:tc>
          <w:tcPr>
            <w:tcW w:w="3965" w:type="dxa"/>
          </w:tcPr>
          <w:p w14:paraId="1A4A8AB3" w14:textId="77777777" w:rsidR="00800FB3" w:rsidRPr="001D138C" w:rsidRDefault="00800FB3" w:rsidP="001D138C">
            <w:pPr>
              <w:rPr>
                <w:sz w:val="24"/>
                <w:szCs w:val="24"/>
              </w:rPr>
            </w:pPr>
          </w:p>
        </w:tc>
        <w:tc>
          <w:tcPr>
            <w:tcW w:w="2786" w:type="dxa"/>
          </w:tcPr>
          <w:p w14:paraId="38B7AB0D" w14:textId="77777777" w:rsidR="00800FB3" w:rsidRPr="001D138C" w:rsidRDefault="00800FB3" w:rsidP="001D1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 Officio</w:t>
            </w:r>
          </w:p>
        </w:tc>
      </w:tr>
      <w:tr w:rsidR="00800FB3" w14:paraId="144090C9" w14:textId="77777777" w:rsidTr="007F0EF5">
        <w:trPr>
          <w:jc w:val="center"/>
        </w:trPr>
        <w:tc>
          <w:tcPr>
            <w:tcW w:w="1940" w:type="dxa"/>
          </w:tcPr>
          <w:p w14:paraId="7572C8B0" w14:textId="77777777" w:rsidR="00800FB3" w:rsidRPr="001D138C" w:rsidRDefault="00800FB3" w:rsidP="001D1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Mathieson</w:t>
            </w:r>
          </w:p>
        </w:tc>
        <w:tc>
          <w:tcPr>
            <w:tcW w:w="3300" w:type="dxa"/>
          </w:tcPr>
          <w:p w14:paraId="4F89FA81" w14:textId="77777777" w:rsidR="00800FB3" w:rsidRPr="001D138C" w:rsidRDefault="00800FB3" w:rsidP="001D1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</w:t>
            </w:r>
          </w:p>
        </w:tc>
        <w:tc>
          <w:tcPr>
            <w:tcW w:w="3426" w:type="dxa"/>
          </w:tcPr>
          <w:p w14:paraId="7B5BF65C" w14:textId="77777777" w:rsidR="00800FB3" w:rsidRDefault="00800FB3" w:rsidP="001D1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Committee</w:t>
            </w:r>
          </w:p>
          <w:p w14:paraId="12071CEA" w14:textId="77777777" w:rsidR="00800FB3" w:rsidRDefault="00800FB3" w:rsidP="001D1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Teaching &amp; Learning Committee</w:t>
            </w:r>
          </w:p>
          <w:p w14:paraId="35ECE94B" w14:textId="77777777" w:rsidR="00800FB3" w:rsidRDefault="00800FB3" w:rsidP="001D1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Resources Committee</w:t>
            </w:r>
          </w:p>
          <w:p w14:paraId="5CBEA322" w14:textId="77777777" w:rsidR="00800FB3" w:rsidRPr="001D138C" w:rsidRDefault="00800FB3" w:rsidP="001D1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 Performance Management</w:t>
            </w:r>
          </w:p>
        </w:tc>
        <w:tc>
          <w:tcPr>
            <w:tcW w:w="3965" w:type="dxa"/>
          </w:tcPr>
          <w:p w14:paraId="0F3D896F" w14:textId="13DC242B" w:rsidR="00B516C0" w:rsidRDefault="007A0EEE" w:rsidP="001D1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Vice Chair</w:t>
            </w:r>
            <w:r w:rsidR="00372D7A">
              <w:rPr>
                <w:sz w:val="24"/>
                <w:szCs w:val="24"/>
              </w:rPr>
              <w:t xml:space="preserve"> </w:t>
            </w:r>
          </w:p>
          <w:p w14:paraId="188534BB" w14:textId="6C1C2828" w:rsidR="00800FB3" w:rsidRDefault="00800FB3" w:rsidP="001D1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 Teaching &amp; Learning Committee</w:t>
            </w:r>
          </w:p>
          <w:p w14:paraId="28B4D1BD" w14:textId="77777777" w:rsidR="00320420" w:rsidRDefault="00320420" w:rsidP="001D1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KS1 &amp; KS2</w:t>
            </w:r>
          </w:p>
          <w:p w14:paraId="4944BA8E" w14:textId="70A791F6" w:rsidR="00BF5A45" w:rsidRPr="001D138C" w:rsidRDefault="00BF5A45" w:rsidP="001D1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Literacy &amp; Numeracy</w:t>
            </w:r>
          </w:p>
        </w:tc>
        <w:tc>
          <w:tcPr>
            <w:tcW w:w="2786" w:type="dxa"/>
          </w:tcPr>
          <w:p w14:paraId="7B9405A1" w14:textId="77777777" w:rsidR="00800FB3" w:rsidRDefault="00800FB3" w:rsidP="001D1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10/07/18 – 09/07/22</w:t>
            </w:r>
          </w:p>
          <w:p w14:paraId="6CB5C482" w14:textId="6CDA495B" w:rsidR="0056137B" w:rsidRDefault="0056137B" w:rsidP="001D1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05/09/22 – 04/09/27</w:t>
            </w:r>
          </w:p>
        </w:tc>
      </w:tr>
      <w:tr w:rsidR="00800FB3" w14:paraId="43745733" w14:textId="77777777" w:rsidTr="007F0EF5">
        <w:trPr>
          <w:jc w:val="center"/>
        </w:trPr>
        <w:tc>
          <w:tcPr>
            <w:tcW w:w="1940" w:type="dxa"/>
          </w:tcPr>
          <w:p w14:paraId="71F57848" w14:textId="77777777" w:rsidR="00800FB3" w:rsidRPr="001D138C" w:rsidRDefault="00320420" w:rsidP="00EC7F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Sharon Finn</w:t>
            </w:r>
          </w:p>
        </w:tc>
        <w:tc>
          <w:tcPr>
            <w:tcW w:w="3300" w:type="dxa"/>
          </w:tcPr>
          <w:p w14:paraId="71144FC6" w14:textId="77777777" w:rsidR="00800FB3" w:rsidRPr="001D138C" w:rsidRDefault="00320420" w:rsidP="00EC7F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- Primary</w:t>
            </w:r>
          </w:p>
        </w:tc>
        <w:tc>
          <w:tcPr>
            <w:tcW w:w="3426" w:type="dxa"/>
          </w:tcPr>
          <w:p w14:paraId="3345553E" w14:textId="77777777" w:rsidR="005B44E7" w:rsidRDefault="005B44E7" w:rsidP="005B44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Committee</w:t>
            </w:r>
          </w:p>
          <w:p w14:paraId="05E3FE2C" w14:textId="77777777" w:rsidR="00800FB3" w:rsidRPr="001D138C" w:rsidRDefault="005B44E7" w:rsidP="005B44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Resources Committee</w:t>
            </w:r>
          </w:p>
        </w:tc>
        <w:tc>
          <w:tcPr>
            <w:tcW w:w="3965" w:type="dxa"/>
          </w:tcPr>
          <w:p w14:paraId="6F045A0A" w14:textId="77777777" w:rsidR="00800FB3" w:rsidRDefault="005B44E7" w:rsidP="00EC7F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PPG </w:t>
            </w:r>
          </w:p>
          <w:p w14:paraId="44CDB664" w14:textId="589949CE" w:rsidR="00BF5A45" w:rsidRPr="001D138C" w:rsidRDefault="00BF5A45" w:rsidP="00EC7F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SEND</w:t>
            </w:r>
          </w:p>
        </w:tc>
        <w:tc>
          <w:tcPr>
            <w:tcW w:w="2786" w:type="dxa"/>
          </w:tcPr>
          <w:p w14:paraId="22DAEAF4" w14:textId="77777777" w:rsidR="00800FB3" w:rsidRPr="001D138C" w:rsidRDefault="005B44E7" w:rsidP="00EC7F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04/05/22 – 03/05/26</w:t>
            </w:r>
          </w:p>
        </w:tc>
      </w:tr>
      <w:tr w:rsidR="005B44E7" w14:paraId="7B133268" w14:textId="77777777" w:rsidTr="007F0EF5">
        <w:trPr>
          <w:jc w:val="center"/>
        </w:trPr>
        <w:tc>
          <w:tcPr>
            <w:tcW w:w="1940" w:type="dxa"/>
          </w:tcPr>
          <w:p w14:paraId="61422115" w14:textId="6BE34514" w:rsidR="005B44E7" w:rsidRPr="001D138C" w:rsidRDefault="005B44E7" w:rsidP="005B44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Judy </w:t>
            </w:r>
            <w:r w:rsidR="0056137B">
              <w:rPr>
                <w:sz w:val="24"/>
                <w:szCs w:val="24"/>
              </w:rPr>
              <w:t>Hargreaves</w:t>
            </w:r>
          </w:p>
        </w:tc>
        <w:tc>
          <w:tcPr>
            <w:tcW w:w="3300" w:type="dxa"/>
          </w:tcPr>
          <w:p w14:paraId="40FC0F80" w14:textId="77777777" w:rsidR="005B44E7" w:rsidRPr="001D138C" w:rsidRDefault="005B44E7" w:rsidP="005B44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- Primary</w:t>
            </w:r>
          </w:p>
        </w:tc>
        <w:tc>
          <w:tcPr>
            <w:tcW w:w="3426" w:type="dxa"/>
          </w:tcPr>
          <w:p w14:paraId="20EB786B" w14:textId="77777777" w:rsidR="005B44E7" w:rsidRDefault="005B44E7" w:rsidP="005B44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Committee</w:t>
            </w:r>
          </w:p>
          <w:p w14:paraId="04776F53" w14:textId="77777777" w:rsidR="005B44E7" w:rsidRPr="001D138C" w:rsidRDefault="005B44E7" w:rsidP="005B44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Teaching &amp; Learning Committee</w:t>
            </w:r>
          </w:p>
        </w:tc>
        <w:tc>
          <w:tcPr>
            <w:tcW w:w="3965" w:type="dxa"/>
          </w:tcPr>
          <w:p w14:paraId="49212803" w14:textId="5A23AEA6" w:rsidR="00BF5A45" w:rsidRDefault="00BF5A45" w:rsidP="005B44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Safeguarding</w:t>
            </w:r>
          </w:p>
          <w:p w14:paraId="37F45F85" w14:textId="32B79D7A" w:rsidR="00BF5A45" w:rsidRDefault="00BF5A45" w:rsidP="005B44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Children in Care</w:t>
            </w:r>
          </w:p>
          <w:p w14:paraId="74F67D72" w14:textId="679771C4" w:rsidR="005B44E7" w:rsidRPr="001D138C" w:rsidRDefault="005B44E7" w:rsidP="005B44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Cultural Capital</w:t>
            </w:r>
          </w:p>
        </w:tc>
        <w:tc>
          <w:tcPr>
            <w:tcW w:w="2786" w:type="dxa"/>
          </w:tcPr>
          <w:p w14:paraId="515B5A38" w14:textId="77777777" w:rsidR="005B44E7" w:rsidRDefault="005B44E7" w:rsidP="005B44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01/09/19 – 31/08/23</w:t>
            </w:r>
          </w:p>
          <w:p w14:paraId="2F376465" w14:textId="23FBB335" w:rsidR="00790BE4" w:rsidRPr="001D138C" w:rsidRDefault="00790BE4" w:rsidP="005B44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04/09/24 – 31/08/28</w:t>
            </w:r>
          </w:p>
        </w:tc>
      </w:tr>
      <w:tr w:rsidR="00960F87" w14:paraId="568A4F3A" w14:textId="77777777" w:rsidTr="007F0EF5">
        <w:trPr>
          <w:jc w:val="center"/>
        </w:trPr>
        <w:tc>
          <w:tcPr>
            <w:tcW w:w="1940" w:type="dxa"/>
          </w:tcPr>
          <w:p w14:paraId="2A81B712" w14:textId="77777777" w:rsidR="00960F87" w:rsidRDefault="00960F87" w:rsidP="00960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Nick McSweeney</w:t>
            </w:r>
          </w:p>
        </w:tc>
        <w:tc>
          <w:tcPr>
            <w:tcW w:w="3300" w:type="dxa"/>
          </w:tcPr>
          <w:p w14:paraId="4D58E79C" w14:textId="77777777" w:rsidR="00960F87" w:rsidRDefault="00960F87" w:rsidP="00960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- Secondary</w:t>
            </w:r>
          </w:p>
        </w:tc>
        <w:tc>
          <w:tcPr>
            <w:tcW w:w="3426" w:type="dxa"/>
          </w:tcPr>
          <w:p w14:paraId="66BA1CBE" w14:textId="77777777" w:rsidR="00960F87" w:rsidRDefault="00960F87" w:rsidP="00960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Committee</w:t>
            </w:r>
          </w:p>
          <w:p w14:paraId="0CED9365" w14:textId="77777777" w:rsidR="00960F87" w:rsidRDefault="00960F87" w:rsidP="00960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Teaching &amp; Learning Committee</w:t>
            </w:r>
          </w:p>
          <w:p w14:paraId="113C5286" w14:textId="77777777" w:rsidR="00960F87" w:rsidRPr="001D138C" w:rsidRDefault="00960F87" w:rsidP="00960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Resources Committee</w:t>
            </w:r>
          </w:p>
        </w:tc>
        <w:tc>
          <w:tcPr>
            <w:tcW w:w="3965" w:type="dxa"/>
          </w:tcPr>
          <w:p w14:paraId="06F28177" w14:textId="7F3DAC8F" w:rsidR="00B516C0" w:rsidRDefault="00B516C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 Resources</w:t>
            </w:r>
          </w:p>
          <w:p w14:paraId="5236A76F" w14:textId="77777777" w:rsidR="00960F87" w:rsidRDefault="00960F87" w:rsidP="00960F87">
            <w:pPr>
              <w:rPr>
                <w:sz w:val="24"/>
                <w:szCs w:val="24"/>
              </w:rPr>
            </w:pPr>
          </w:p>
        </w:tc>
        <w:tc>
          <w:tcPr>
            <w:tcW w:w="2786" w:type="dxa"/>
          </w:tcPr>
          <w:p w14:paraId="15C2357A" w14:textId="77777777" w:rsidR="00960F87" w:rsidRDefault="00960F87" w:rsidP="00960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01/02/22 – 31/01/26</w:t>
            </w:r>
          </w:p>
        </w:tc>
      </w:tr>
      <w:tr w:rsidR="00B516C0" w14:paraId="6C29F94E" w14:textId="77777777" w:rsidTr="007F0EF5">
        <w:trPr>
          <w:jc w:val="center"/>
        </w:trPr>
        <w:tc>
          <w:tcPr>
            <w:tcW w:w="1940" w:type="dxa"/>
          </w:tcPr>
          <w:p w14:paraId="2B836605" w14:textId="211635D6" w:rsidR="00B516C0" w:rsidRDefault="00B516C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 Iremonger</w:t>
            </w:r>
          </w:p>
        </w:tc>
        <w:tc>
          <w:tcPr>
            <w:tcW w:w="3300" w:type="dxa"/>
          </w:tcPr>
          <w:p w14:paraId="6AEDA4E1" w14:textId="77777777" w:rsidR="00B516C0" w:rsidRDefault="00B516C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3426" w:type="dxa"/>
          </w:tcPr>
          <w:p w14:paraId="39DB4E7D" w14:textId="77777777" w:rsidR="00B516C0" w:rsidRDefault="00B516C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Committee</w:t>
            </w:r>
          </w:p>
          <w:p w14:paraId="2D5EE9E7" w14:textId="77777777" w:rsidR="00B516C0" w:rsidRDefault="00B516C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Teaching &amp; Learning Committee</w:t>
            </w:r>
          </w:p>
          <w:p w14:paraId="2D400A40" w14:textId="77777777" w:rsidR="00B516C0" w:rsidRPr="001D138C" w:rsidRDefault="00B516C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Resources Committee</w:t>
            </w:r>
          </w:p>
        </w:tc>
        <w:tc>
          <w:tcPr>
            <w:tcW w:w="3965" w:type="dxa"/>
          </w:tcPr>
          <w:p w14:paraId="0CD61018" w14:textId="77777777" w:rsidR="00B516C0" w:rsidRDefault="00B516C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Development</w:t>
            </w:r>
          </w:p>
        </w:tc>
        <w:tc>
          <w:tcPr>
            <w:tcW w:w="2786" w:type="dxa"/>
          </w:tcPr>
          <w:p w14:paraId="568E3A52" w14:textId="77777777" w:rsidR="00B516C0" w:rsidRDefault="00B516C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10/10/22 – 09/10/24</w:t>
            </w:r>
          </w:p>
          <w:p w14:paraId="6B4F4F26" w14:textId="77777777" w:rsidR="001C6D1C" w:rsidRDefault="001C6D1C" w:rsidP="00B516C0">
            <w:pPr>
              <w:rPr>
                <w:sz w:val="24"/>
                <w:szCs w:val="24"/>
              </w:rPr>
            </w:pPr>
          </w:p>
          <w:p w14:paraId="0B343034" w14:textId="5C9C57E5" w:rsidR="001C6D1C" w:rsidRDefault="001C6D1C" w:rsidP="00B516C0">
            <w:pPr>
              <w:rPr>
                <w:sz w:val="24"/>
                <w:szCs w:val="24"/>
              </w:rPr>
            </w:pPr>
          </w:p>
        </w:tc>
      </w:tr>
      <w:tr w:rsidR="00B516C0" w14:paraId="5D503313" w14:textId="77777777" w:rsidTr="007F0EF5">
        <w:trPr>
          <w:jc w:val="center"/>
        </w:trPr>
        <w:tc>
          <w:tcPr>
            <w:tcW w:w="1940" w:type="dxa"/>
          </w:tcPr>
          <w:p w14:paraId="6E1742E8" w14:textId="1DF3AC2A" w:rsidR="00B516C0" w:rsidRDefault="00B516C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Bell</w:t>
            </w:r>
          </w:p>
        </w:tc>
        <w:tc>
          <w:tcPr>
            <w:tcW w:w="3300" w:type="dxa"/>
          </w:tcPr>
          <w:p w14:paraId="0D6EAEAD" w14:textId="4F93BC0E" w:rsidR="00B516C0" w:rsidRDefault="00B516C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3426" w:type="dxa"/>
          </w:tcPr>
          <w:p w14:paraId="71A234A8" w14:textId="77777777" w:rsidR="00B516C0" w:rsidRDefault="00B516C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Committee</w:t>
            </w:r>
          </w:p>
          <w:p w14:paraId="76CB0D7C" w14:textId="77777777" w:rsidR="00B516C0" w:rsidRDefault="00B516C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Teaching &amp; Learning Committee</w:t>
            </w:r>
          </w:p>
          <w:p w14:paraId="6A2FE801" w14:textId="66D14302" w:rsidR="00B516C0" w:rsidRDefault="00B516C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Resources Committee</w:t>
            </w:r>
          </w:p>
        </w:tc>
        <w:tc>
          <w:tcPr>
            <w:tcW w:w="3965" w:type="dxa"/>
          </w:tcPr>
          <w:p w14:paraId="4AE4614E" w14:textId="05049266" w:rsidR="00B516C0" w:rsidRDefault="00B516C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Development</w:t>
            </w:r>
          </w:p>
        </w:tc>
        <w:tc>
          <w:tcPr>
            <w:tcW w:w="2786" w:type="dxa"/>
          </w:tcPr>
          <w:p w14:paraId="3675B93D" w14:textId="146356C7" w:rsidR="00B516C0" w:rsidRDefault="00B516C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10/10/22 – 09/10/24</w:t>
            </w:r>
          </w:p>
        </w:tc>
      </w:tr>
      <w:tr w:rsidR="006169C5" w14:paraId="525E6B4C" w14:textId="77777777" w:rsidTr="007F0EF5">
        <w:trPr>
          <w:jc w:val="center"/>
        </w:trPr>
        <w:tc>
          <w:tcPr>
            <w:tcW w:w="1940" w:type="dxa"/>
          </w:tcPr>
          <w:p w14:paraId="27B272D0" w14:textId="77777777" w:rsidR="006169C5" w:rsidRDefault="006169C5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Kirsty Hodge</w:t>
            </w:r>
          </w:p>
          <w:p w14:paraId="12962FF1" w14:textId="3ADC122F" w:rsidR="006169C5" w:rsidRDefault="006169C5" w:rsidP="00B516C0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14:paraId="26B9FE67" w14:textId="73465488" w:rsidR="006169C5" w:rsidRDefault="006169C5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Deputy Head (Secondary)</w:t>
            </w:r>
          </w:p>
        </w:tc>
        <w:tc>
          <w:tcPr>
            <w:tcW w:w="3426" w:type="dxa"/>
          </w:tcPr>
          <w:p w14:paraId="5EE5960F" w14:textId="77777777" w:rsidR="006169C5" w:rsidRDefault="006169C5" w:rsidP="006169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Committee</w:t>
            </w:r>
          </w:p>
          <w:p w14:paraId="28BAA9DF" w14:textId="77777777" w:rsidR="006169C5" w:rsidRDefault="006169C5" w:rsidP="006169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Teaching &amp; Learning Committee</w:t>
            </w:r>
          </w:p>
          <w:p w14:paraId="486184B1" w14:textId="77777777" w:rsidR="006169C5" w:rsidRDefault="006169C5" w:rsidP="00B516C0">
            <w:pPr>
              <w:rPr>
                <w:sz w:val="24"/>
                <w:szCs w:val="24"/>
              </w:rPr>
            </w:pPr>
          </w:p>
        </w:tc>
        <w:tc>
          <w:tcPr>
            <w:tcW w:w="3965" w:type="dxa"/>
          </w:tcPr>
          <w:p w14:paraId="602C5AE2" w14:textId="2A86B590" w:rsidR="006169C5" w:rsidRDefault="006169C5" w:rsidP="00B516C0">
            <w:pPr>
              <w:rPr>
                <w:sz w:val="24"/>
                <w:szCs w:val="24"/>
              </w:rPr>
            </w:pPr>
          </w:p>
        </w:tc>
        <w:tc>
          <w:tcPr>
            <w:tcW w:w="2786" w:type="dxa"/>
          </w:tcPr>
          <w:p w14:paraId="20A76F1D" w14:textId="77777777" w:rsidR="006169C5" w:rsidRDefault="006169C5" w:rsidP="00B516C0">
            <w:pPr>
              <w:rPr>
                <w:sz w:val="24"/>
                <w:szCs w:val="24"/>
              </w:rPr>
            </w:pPr>
          </w:p>
        </w:tc>
      </w:tr>
      <w:tr w:rsidR="006169C5" w14:paraId="2EDB458A" w14:textId="77777777" w:rsidTr="007F0EF5">
        <w:trPr>
          <w:jc w:val="center"/>
        </w:trPr>
        <w:tc>
          <w:tcPr>
            <w:tcW w:w="1940" w:type="dxa"/>
          </w:tcPr>
          <w:p w14:paraId="5A0D6A4E" w14:textId="77777777" w:rsidR="006169C5" w:rsidRDefault="006169C5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Nicky Rees</w:t>
            </w:r>
          </w:p>
          <w:p w14:paraId="56611ABC" w14:textId="1FF6CC6E" w:rsidR="006169C5" w:rsidRDefault="006169C5" w:rsidP="00B516C0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14:paraId="664B9030" w14:textId="276DE966" w:rsidR="006169C5" w:rsidRDefault="006169C5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Deputy Head (Primary)</w:t>
            </w:r>
          </w:p>
        </w:tc>
        <w:tc>
          <w:tcPr>
            <w:tcW w:w="3426" w:type="dxa"/>
          </w:tcPr>
          <w:p w14:paraId="6C9A67DB" w14:textId="77777777" w:rsidR="006169C5" w:rsidRDefault="006169C5" w:rsidP="006169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Committee</w:t>
            </w:r>
          </w:p>
          <w:p w14:paraId="7A8F40A7" w14:textId="77777777" w:rsidR="006169C5" w:rsidRDefault="006169C5" w:rsidP="006169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Teaching &amp; Learning Committee</w:t>
            </w:r>
          </w:p>
          <w:p w14:paraId="7BE75EDF" w14:textId="77777777" w:rsidR="006169C5" w:rsidRDefault="006169C5" w:rsidP="006169C5">
            <w:pPr>
              <w:rPr>
                <w:sz w:val="24"/>
                <w:szCs w:val="24"/>
              </w:rPr>
            </w:pPr>
          </w:p>
        </w:tc>
        <w:tc>
          <w:tcPr>
            <w:tcW w:w="3965" w:type="dxa"/>
          </w:tcPr>
          <w:p w14:paraId="762F7E41" w14:textId="77777777" w:rsidR="006169C5" w:rsidRDefault="006169C5" w:rsidP="00B516C0">
            <w:pPr>
              <w:rPr>
                <w:sz w:val="24"/>
                <w:szCs w:val="24"/>
              </w:rPr>
            </w:pPr>
          </w:p>
        </w:tc>
        <w:tc>
          <w:tcPr>
            <w:tcW w:w="2786" w:type="dxa"/>
          </w:tcPr>
          <w:p w14:paraId="170B7D86" w14:textId="70A5418A" w:rsidR="006169C5" w:rsidRDefault="00915695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12/99/22 – 11/09/26</w:t>
            </w:r>
          </w:p>
        </w:tc>
      </w:tr>
      <w:tr w:rsidR="00B516C0" w14:paraId="7E7E5C39" w14:textId="77777777" w:rsidTr="007F0EF5">
        <w:trPr>
          <w:jc w:val="center"/>
        </w:trPr>
        <w:tc>
          <w:tcPr>
            <w:tcW w:w="1940" w:type="dxa"/>
          </w:tcPr>
          <w:p w14:paraId="214E0AF1" w14:textId="4D900C66" w:rsidR="00B516C0" w:rsidRDefault="001C6D1C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Caroline Norris</w:t>
            </w:r>
          </w:p>
        </w:tc>
        <w:tc>
          <w:tcPr>
            <w:tcW w:w="3300" w:type="dxa"/>
          </w:tcPr>
          <w:p w14:paraId="4A067EB7" w14:textId="42B7A150" w:rsidR="00B516C0" w:rsidRDefault="00372D7A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</w:t>
            </w:r>
          </w:p>
        </w:tc>
        <w:tc>
          <w:tcPr>
            <w:tcW w:w="3426" w:type="dxa"/>
          </w:tcPr>
          <w:p w14:paraId="76381109" w14:textId="77777777" w:rsidR="00B516C0" w:rsidRDefault="00B516C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Committee</w:t>
            </w:r>
          </w:p>
          <w:p w14:paraId="5FF28F50" w14:textId="77777777" w:rsidR="00B516C0" w:rsidRDefault="00B516C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Teaching &amp; Learning Committee</w:t>
            </w:r>
          </w:p>
          <w:p w14:paraId="7770D271" w14:textId="77777777" w:rsidR="00B516C0" w:rsidRPr="001D138C" w:rsidRDefault="00B516C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Resources Committee</w:t>
            </w:r>
          </w:p>
        </w:tc>
        <w:tc>
          <w:tcPr>
            <w:tcW w:w="3965" w:type="dxa"/>
          </w:tcPr>
          <w:p w14:paraId="3E4625D9" w14:textId="233E2276" w:rsidR="00B516C0" w:rsidRDefault="00372D7A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</w:t>
            </w:r>
          </w:p>
        </w:tc>
        <w:tc>
          <w:tcPr>
            <w:tcW w:w="2786" w:type="dxa"/>
          </w:tcPr>
          <w:p w14:paraId="46116C9F" w14:textId="77777777" w:rsidR="00B516C0" w:rsidRDefault="00B516C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12/12/19 – 11/12/23</w:t>
            </w:r>
          </w:p>
          <w:p w14:paraId="2426C5C8" w14:textId="59B1CAD3" w:rsidR="0056137B" w:rsidRDefault="0056137B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11/12/23 – 11/12/27</w:t>
            </w:r>
          </w:p>
        </w:tc>
      </w:tr>
      <w:tr w:rsidR="00B516C0" w14:paraId="57832D0F" w14:textId="77777777" w:rsidTr="007F0EF5">
        <w:trPr>
          <w:jc w:val="center"/>
        </w:trPr>
        <w:tc>
          <w:tcPr>
            <w:tcW w:w="1940" w:type="dxa"/>
          </w:tcPr>
          <w:p w14:paraId="50A4FD5A" w14:textId="77777777" w:rsidR="00B516C0" w:rsidRDefault="00B516C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Andy Gardner</w:t>
            </w:r>
          </w:p>
        </w:tc>
        <w:tc>
          <w:tcPr>
            <w:tcW w:w="3300" w:type="dxa"/>
          </w:tcPr>
          <w:p w14:paraId="64984F44" w14:textId="60A0C0E0" w:rsidR="00B516C0" w:rsidRDefault="00B516C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</w:t>
            </w:r>
          </w:p>
        </w:tc>
        <w:tc>
          <w:tcPr>
            <w:tcW w:w="3426" w:type="dxa"/>
          </w:tcPr>
          <w:p w14:paraId="4225E148" w14:textId="77777777" w:rsidR="00B516C0" w:rsidRDefault="00B516C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Committee</w:t>
            </w:r>
          </w:p>
          <w:p w14:paraId="3D4E4BDB" w14:textId="77777777" w:rsidR="00B516C0" w:rsidRPr="001D138C" w:rsidRDefault="00B516C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Resources Committee</w:t>
            </w:r>
          </w:p>
        </w:tc>
        <w:tc>
          <w:tcPr>
            <w:tcW w:w="3965" w:type="dxa"/>
          </w:tcPr>
          <w:p w14:paraId="7FC0F808" w14:textId="77777777" w:rsidR="00B516C0" w:rsidRDefault="00B516C0" w:rsidP="00B516C0">
            <w:pPr>
              <w:rPr>
                <w:sz w:val="24"/>
                <w:szCs w:val="24"/>
              </w:rPr>
            </w:pPr>
          </w:p>
        </w:tc>
        <w:tc>
          <w:tcPr>
            <w:tcW w:w="2786" w:type="dxa"/>
          </w:tcPr>
          <w:p w14:paraId="28F84531" w14:textId="352EAAE7" w:rsidR="00B516C0" w:rsidRDefault="00BF5A45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12/09/22 – 11/09/26</w:t>
            </w:r>
          </w:p>
        </w:tc>
      </w:tr>
      <w:tr w:rsidR="00BF5A45" w14:paraId="47E641E2" w14:textId="77777777" w:rsidTr="007F0EF5">
        <w:trPr>
          <w:jc w:val="center"/>
        </w:trPr>
        <w:tc>
          <w:tcPr>
            <w:tcW w:w="1940" w:type="dxa"/>
          </w:tcPr>
          <w:p w14:paraId="5E64847F" w14:textId="77777777" w:rsidR="00BF5A45" w:rsidRDefault="00BF5A45" w:rsidP="00BF5A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Phil Cunnington</w:t>
            </w:r>
          </w:p>
        </w:tc>
        <w:tc>
          <w:tcPr>
            <w:tcW w:w="3300" w:type="dxa"/>
          </w:tcPr>
          <w:p w14:paraId="513BD321" w14:textId="2066BE05" w:rsidR="00BF5A45" w:rsidRDefault="00BF5A45" w:rsidP="00BF5A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</w:t>
            </w:r>
          </w:p>
        </w:tc>
        <w:tc>
          <w:tcPr>
            <w:tcW w:w="3426" w:type="dxa"/>
          </w:tcPr>
          <w:p w14:paraId="73DB6851" w14:textId="63E8C3BC" w:rsidR="00BF5A45" w:rsidRDefault="00BF5A45" w:rsidP="00BF5A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Committee</w:t>
            </w:r>
          </w:p>
          <w:p w14:paraId="433DD1DA" w14:textId="77777777" w:rsidR="00BF5A45" w:rsidRPr="001D138C" w:rsidRDefault="00BF5A45" w:rsidP="00BF5A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Resources Committee</w:t>
            </w:r>
          </w:p>
        </w:tc>
        <w:tc>
          <w:tcPr>
            <w:tcW w:w="3965" w:type="dxa"/>
          </w:tcPr>
          <w:p w14:paraId="35A87DB9" w14:textId="77A60497" w:rsidR="00BF5A45" w:rsidRDefault="00BF5A45" w:rsidP="00BF5A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&amp; Safety</w:t>
            </w:r>
          </w:p>
        </w:tc>
        <w:tc>
          <w:tcPr>
            <w:tcW w:w="2786" w:type="dxa"/>
          </w:tcPr>
          <w:p w14:paraId="1BEC00C5" w14:textId="7D9FAF58" w:rsidR="00BF5A45" w:rsidRDefault="00BF5A45" w:rsidP="00BF5A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12/09/22 – 11/09/26</w:t>
            </w:r>
          </w:p>
        </w:tc>
      </w:tr>
      <w:tr w:rsidR="00B516C0" w14:paraId="1FB6610A" w14:textId="77777777" w:rsidTr="007F0EF5">
        <w:trPr>
          <w:jc w:val="center"/>
        </w:trPr>
        <w:tc>
          <w:tcPr>
            <w:tcW w:w="1940" w:type="dxa"/>
          </w:tcPr>
          <w:p w14:paraId="677A5D68" w14:textId="42034E35" w:rsidR="00B516C0" w:rsidRDefault="00372D7A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Susan Phillips</w:t>
            </w:r>
          </w:p>
        </w:tc>
        <w:tc>
          <w:tcPr>
            <w:tcW w:w="3300" w:type="dxa"/>
          </w:tcPr>
          <w:p w14:paraId="5C5E449B" w14:textId="77777777" w:rsidR="00B516C0" w:rsidRDefault="00B516C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</w:t>
            </w:r>
          </w:p>
        </w:tc>
        <w:tc>
          <w:tcPr>
            <w:tcW w:w="3426" w:type="dxa"/>
          </w:tcPr>
          <w:p w14:paraId="277AE8BE" w14:textId="77777777" w:rsidR="00B516C0" w:rsidRDefault="00B516C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Committee</w:t>
            </w:r>
          </w:p>
          <w:p w14:paraId="313F9339" w14:textId="77777777" w:rsidR="00B516C0" w:rsidRDefault="00B516C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Teaching &amp; Learning Committee</w:t>
            </w:r>
          </w:p>
          <w:p w14:paraId="6EFFAF25" w14:textId="77777777" w:rsidR="00B516C0" w:rsidRDefault="00B516C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Resources Committee</w:t>
            </w:r>
          </w:p>
          <w:p w14:paraId="61EF1C8B" w14:textId="77777777" w:rsidR="00B516C0" w:rsidRPr="001D138C" w:rsidRDefault="00B516C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 Review Committee</w:t>
            </w:r>
          </w:p>
        </w:tc>
        <w:tc>
          <w:tcPr>
            <w:tcW w:w="3965" w:type="dxa"/>
          </w:tcPr>
          <w:p w14:paraId="2D26F550" w14:textId="77777777" w:rsidR="00B516C0" w:rsidRDefault="00B516C0" w:rsidP="00B516C0">
            <w:pPr>
              <w:rPr>
                <w:sz w:val="24"/>
                <w:szCs w:val="24"/>
              </w:rPr>
            </w:pPr>
          </w:p>
        </w:tc>
        <w:tc>
          <w:tcPr>
            <w:tcW w:w="2786" w:type="dxa"/>
          </w:tcPr>
          <w:p w14:paraId="4A9DB85B" w14:textId="77777777" w:rsidR="00B516C0" w:rsidRDefault="00B516C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 Officio</w:t>
            </w:r>
          </w:p>
        </w:tc>
      </w:tr>
      <w:tr w:rsidR="00B516C0" w14:paraId="0CC89F83" w14:textId="77777777" w:rsidTr="007F0EF5">
        <w:trPr>
          <w:jc w:val="center"/>
        </w:trPr>
        <w:tc>
          <w:tcPr>
            <w:tcW w:w="1940" w:type="dxa"/>
          </w:tcPr>
          <w:p w14:paraId="01EFB383" w14:textId="77777777" w:rsidR="00B516C0" w:rsidRDefault="001C6D1C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Majid Ali</w:t>
            </w:r>
          </w:p>
          <w:p w14:paraId="4D5EF77C" w14:textId="77777777" w:rsidR="001C6D1C" w:rsidRDefault="001C6D1C" w:rsidP="00B516C0">
            <w:pPr>
              <w:rPr>
                <w:sz w:val="24"/>
                <w:szCs w:val="24"/>
              </w:rPr>
            </w:pPr>
          </w:p>
          <w:p w14:paraId="32B57847" w14:textId="63C666B4" w:rsidR="001C6D1C" w:rsidRDefault="001C6D1C" w:rsidP="00B516C0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14:paraId="76D405BF" w14:textId="77777777" w:rsidR="00B516C0" w:rsidRDefault="00B516C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Authority</w:t>
            </w:r>
          </w:p>
        </w:tc>
        <w:tc>
          <w:tcPr>
            <w:tcW w:w="3426" w:type="dxa"/>
          </w:tcPr>
          <w:p w14:paraId="35E83FB6" w14:textId="77777777" w:rsidR="00B516C0" w:rsidRDefault="001C6D1C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Committee</w:t>
            </w:r>
          </w:p>
          <w:p w14:paraId="4448363C" w14:textId="77777777" w:rsidR="001C6D1C" w:rsidRDefault="001C6D1C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Teaching &amp; Learning</w:t>
            </w:r>
          </w:p>
          <w:p w14:paraId="3EED54F1" w14:textId="5A51CA73" w:rsidR="00372D7A" w:rsidRDefault="00372D7A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Resources Committee</w:t>
            </w:r>
          </w:p>
        </w:tc>
        <w:tc>
          <w:tcPr>
            <w:tcW w:w="3965" w:type="dxa"/>
          </w:tcPr>
          <w:p w14:paraId="31E07266" w14:textId="053DB5A5" w:rsidR="00B516C0" w:rsidRDefault="00372D7A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Improvement Officer</w:t>
            </w:r>
          </w:p>
        </w:tc>
        <w:tc>
          <w:tcPr>
            <w:tcW w:w="2786" w:type="dxa"/>
          </w:tcPr>
          <w:p w14:paraId="0A918C86" w14:textId="50407EBA" w:rsidR="00B516C0" w:rsidRDefault="0056137B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12/09/22 – 11/09/26</w:t>
            </w:r>
          </w:p>
        </w:tc>
      </w:tr>
      <w:tr w:rsidR="00B516C0" w14:paraId="4A8D0693" w14:textId="77777777" w:rsidTr="007F0EF5">
        <w:trPr>
          <w:jc w:val="center"/>
        </w:trPr>
        <w:tc>
          <w:tcPr>
            <w:tcW w:w="1940" w:type="dxa"/>
          </w:tcPr>
          <w:p w14:paraId="079C2C3A" w14:textId="26136D88" w:rsidR="00B516C0" w:rsidRDefault="0056137B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Jamie Conran</w:t>
            </w:r>
          </w:p>
        </w:tc>
        <w:tc>
          <w:tcPr>
            <w:tcW w:w="3300" w:type="dxa"/>
          </w:tcPr>
          <w:p w14:paraId="22EDCEB0" w14:textId="77777777" w:rsidR="00B516C0" w:rsidRDefault="001C6D1C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Authority</w:t>
            </w:r>
          </w:p>
          <w:p w14:paraId="0D595310" w14:textId="37DC8BD9" w:rsidR="001C6D1C" w:rsidRDefault="001C6D1C" w:rsidP="00B516C0">
            <w:pPr>
              <w:rPr>
                <w:sz w:val="24"/>
                <w:szCs w:val="24"/>
              </w:rPr>
            </w:pPr>
          </w:p>
        </w:tc>
        <w:tc>
          <w:tcPr>
            <w:tcW w:w="3426" w:type="dxa"/>
          </w:tcPr>
          <w:p w14:paraId="36D443D0" w14:textId="5D76892C" w:rsidR="00B516C0" w:rsidRDefault="0056137B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Committee</w:t>
            </w:r>
          </w:p>
        </w:tc>
        <w:tc>
          <w:tcPr>
            <w:tcW w:w="3965" w:type="dxa"/>
          </w:tcPr>
          <w:p w14:paraId="083A427B" w14:textId="32BD19E9" w:rsidR="00B516C0" w:rsidRDefault="0056137B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 of SEND</w:t>
            </w:r>
          </w:p>
        </w:tc>
        <w:tc>
          <w:tcPr>
            <w:tcW w:w="2786" w:type="dxa"/>
          </w:tcPr>
          <w:p w14:paraId="3E1519D6" w14:textId="4695A75A" w:rsidR="00B516C0" w:rsidRDefault="0056137B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04/12/23 – 04/12/27</w:t>
            </w:r>
          </w:p>
        </w:tc>
      </w:tr>
      <w:tr w:rsidR="0056137B" w14:paraId="10A1BE49" w14:textId="77777777" w:rsidTr="007F0EF5">
        <w:trPr>
          <w:jc w:val="center"/>
        </w:trPr>
        <w:tc>
          <w:tcPr>
            <w:tcW w:w="1940" w:type="dxa"/>
          </w:tcPr>
          <w:p w14:paraId="7BC29779" w14:textId="77777777" w:rsidR="0056137B" w:rsidRDefault="0056137B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Carey </w:t>
            </w:r>
            <w:proofErr w:type="spellStart"/>
            <w:r>
              <w:rPr>
                <w:sz w:val="24"/>
                <w:szCs w:val="24"/>
              </w:rPr>
              <w:t>Tullock</w:t>
            </w:r>
            <w:proofErr w:type="spellEnd"/>
          </w:p>
          <w:p w14:paraId="03D938F3" w14:textId="733A03D3" w:rsidR="0056137B" w:rsidRDefault="0056137B" w:rsidP="00B516C0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14:paraId="3F6A6A97" w14:textId="70F56F1B" w:rsidR="0056137B" w:rsidRDefault="0056137B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Authority</w:t>
            </w:r>
          </w:p>
        </w:tc>
        <w:tc>
          <w:tcPr>
            <w:tcW w:w="3426" w:type="dxa"/>
          </w:tcPr>
          <w:p w14:paraId="7087F20D" w14:textId="7837016D" w:rsidR="0056137B" w:rsidRDefault="0056137B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Committee</w:t>
            </w:r>
          </w:p>
        </w:tc>
        <w:tc>
          <w:tcPr>
            <w:tcW w:w="3965" w:type="dxa"/>
          </w:tcPr>
          <w:p w14:paraId="2A5DDCB4" w14:textId="07B4E0ED" w:rsidR="0056137B" w:rsidRDefault="0056137B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 Specialist Children’s Strategy &amp; Commissioning Service</w:t>
            </w:r>
          </w:p>
        </w:tc>
        <w:tc>
          <w:tcPr>
            <w:tcW w:w="2786" w:type="dxa"/>
          </w:tcPr>
          <w:p w14:paraId="6DE8A228" w14:textId="097351CB" w:rsidR="0056137B" w:rsidRDefault="0056137B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04/12/23 – 04/12/27</w:t>
            </w:r>
          </w:p>
        </w:tc>
      </w:tr>
      <w:tr w:rsidR="00B516C0" w14:paraId="03F91307" w14:textId="77777777" w:rsidTr="007F0EF5">
        <w:trPr>
          <w:jc w:val="center"/>
        </w:trPr>
        <w:tc>
          <w:tcPr>
            <w:tcW w:w="1940" w:type="dxa"/>
          </w:tcPr>
          <w:p w14:paraId="1F421B75" w14:textId="77777777" w:rsidR="00B516C0" w:rsidRDefault="00B516C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Vacancy</w:t>
            </w:r>
          </w:p>
        </w:tc>
        <w:tc>
          <w:tcPr>
            <w:tcW w:w="3300" w:type="dxa"/>
          </w:tcPr>
          <w:p w14:paraId="7790DAC9" w14:textId="77777777" w:rsidR="00B516C0" w:rsidRDefault="00B516C0" w:rsidP="00B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</w:t>
            </w:r>
          </w:p>
          <w:p w14:paraId="46241A1D" w14:textId="181EFB06" w:rsidR="001C6D1C" w:rsidRDefault="001C6D1C" w:rsidP="00B516C0">
            <w:pPr>
              <w:rPr>
                <w:sz w:val="24"/>
                <w:szCs w:val="24"/>
              </w:rPr>
            </w:pPr>
          </w:p>
        </w:tc>
        <w:tc>
          <w:tcPr>
            <w:tcW w:w="3426" w:type="dxa"/>
          </w:tcPr>
          <w:p w14:paraId="720AB6BB" w14:textId="77777777" w:rsidR="00B516C0" w:rsidRDefault="00B516C0" w:rsidP="00B516C0">
            <w:pPr>
              <w:rPr>
                <w:sz w:val="24"/>
                <w:szCs w:val="24"/>
              </w:rPr>
            </w:pPr>
          </w:p>
        </w:tc>
        <w:tc>
          <w:tcPr>
            <w:tcW w:w="3965" w:type="dxa"/>
          </w:tcPr>
          <w:p w14:paraId="201108DD" w14:textId="77777777" w:rsidR="00B516C0" w:rsidRDefault="00B516C0" w:rsidP="00B516C0">
            <w:pPr>
              <w:rPr>
                <w:sz w:val="24"/>
                <w:szCs w:val="24"/>
              </w:rPr>
            </w:pPr>
          </w:p>
        </w:tc>
        <w:tc>
          <w:tcPr>
            <w:tcW w:w="2786" w:type="dxa"/>
          </w:tcPr>
          <w:p w14:paraId="488DD389" w14:textId="77777777" w:rsidR="00B516C0" w:rsidRDefault="00B516C0" w:rsidP="00B516C0">
            <w:pPr>
              <w:rPr>
                <w:sz w:val="24"/>
                <w:szCs w:val="24"/>
              </w:rPr>
            </w:pPr>
          </w:p>
        </w:tc>
      </w:tr>
    </w:tbl>
    <w:p w14:paraId="055BA85F" w14:textId="77777777" w:rsidR="00D03B9B" w:rsidRDefault="005F09AE" w:rsidP="005F09AE">
      <w:pPr>
        <w:tabs>
          <w:tab w:val="left" w:pos="6165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2856FA2A" w14:textId="395B6509" w:rsidR="00B516C0" w:rsidRDefault="00B516C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BC7D2D5" w14:textId="77777777" w:rsidR="001630D5" w:rsidRDefault="001630D5" w:rsidP="00D03B9B">
      <w:pPr>
        <w:spacing w:after="0" w:line="240" w:lineRule="auto"/>
        <w:jc w:val="center"/>
        <w:rPr>
          <w:b/>
          <w:sz w:val="28"/>
          <w:szCs w:val="28"/>
        </w:rPr>
      </w:pPr>
    </w:p>
    <w:p w14:paraId="2BF00A59" w14:textId="77777777" w:rsidR="001630D5" w:rsidRPr="00D03B9B" w:rsidRDefault="001630D5" w:rsidP="001630D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RESIGNATIONS / RETIREMENTS</w:t>
      </w:r>
    </w:p>
    <w:p w14:paraId="32C9D16C" w14:textId="504D0F95" w:rsidR="001630D5" w:rsidRDefault="001630D5" w:rsidP="001630D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Academic Year </w:t>
      </w:r>
      <w:r w:rsidRPr="00D03B9B">
        <w:rPr>
          <w:b/>
          <w:sz w:val="28"/>
          <w:szCs w:val="28"/>
        </w:rPr>
        <w:t>202</w:t>
      </w:r>
      <w:r w:rsidR="00B516C0">
        <w:rPr>
          <w:b/>
          <w:sz w:val="28"/>
          <w:szCs w:val="28"/>
        </w:rPr>
        <w:t>2/2023</w:t>
      </w:r>
      <w:r w:rsidR="00ED3F02">
        <w:rPr>
          <w:b/>
          <w:sz w:val="28"/>
          <w:szCs w:val="28"/>
        </w:rPr>
        <w:t xml:space="preserve"> &amp; 2023/2024</w:t>
      </w:r>
    </w:p>
    <w:p w14:paraId="0373F4F4" w14:textId="77777777" w:rsidR="001630D5" w:rsidRDefault="001630D5" w:rsidP="00D03B9B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leGrid"/>
        <w:tblW w:w="15110" w:type="dxa"/>
        <w:jc w:val="center"/>
        <w:tblLook w:val="04A0" w:firstRow="1" w:lastRow="0" w:firstColumn="1" w:lastColumn="0" w:noHBand="0" w:noVBand="1"/>
      </w:tblPr>
      <w:tblGrid>
        <w:gridCol w:w="1940"/>
        <w:gridCol w:w="2993"/>
        <w:gridCol w:w="3426"/>
        <w:gridCol w:w="3965"/>
        <w:gridCol w:w="2786"/>
      </w:tblGrid>
      <w:tr w:rsidR="00960F87" w14:paraId="7FBD3DC8" w14:textId="77777777" w:rsidTr="00B516C0">
        <w:trPr>
          <w:tblHeader/>
          <w:jc w:val="center"/>
        </w:trPr>
        <w:tc>
          <w:tcPr>
            <w:tcW w:w="1940" w:type="dxa"/>
            <w:shd w:val="clear" w:color="auto" w:fill="44C6E0"/>
          </w:tcPr>
          <w:p w14:paraId="1288EA84" w14:textId="77777777" w:rsidR="00960F87" w:rsidRPr="00A54B9B" w:rsidRDefault="00960F87" w:rsidP="00A51DBF">
            <w:pPr>
              <w:jc w:val="center"/>
              <w:rPr>
                <w:b/>
                <w:sz w:val="24"/>
                <w:szCs w:val="24"/>
              </w:rPr>
            </w:pPr>
            <w:r w:rsidRPr="00A54B9B">
              <w:rPr>
                <w:b/>
                <w:sz w:val="24"/>
                <w:szCs w:val="24"/>
              </w:rPr>
              <w:t xml:space="preserve">Name </w:t>
            </w:r>
          </w:p>
        </w:tc>
        <w:tc>
          <w:tcPr>
            <w:tcW w:w="2993" w:type="dxa"/>
            <w:shd w:val="clear" w:color="auto" w:fill="44C6E0"/>
          </w:tcPr>
          <w:p w14:paraId="2999946F" w14:textId="77777777" w:rsidR="00960F87" w:rsidRPr="00A54B9B" w:rsidRDefault="00960F87" w:rsidP="00A51D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Category</w:t>
            </w:r>
          </w:p>
        </w:tc>
        <w:tc>
          <w:tcPr>
            <w:tcW w:w="3426" w:type="dxa"/>
            <w:shd w:val="clear" w:color="auto" w:fill="44C6E0"/>
          </w:tcPr>
          <w:p w14:paraId="03E02EEF" w14:textId="77777777" w:rsidR="00960F87" w:rsidRPr="00A54B9B" w:rsidRDefault="00960F87" w:rsidP="00A51D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Committees</w:t>
            </w:r>
          </w:p>
        </w:tc>
        <w:tc>
          <w:tcPr>
            <w:tcW w:w="3965" w:type="dxa"/>
            <w:shd w:val="clear" w:color="auto" w:fill="44C6E0"/>
          </w:tcPr>
          <w:p w14:paraId="4A753AAD" w14:textId="77777777" w:rsidR="00960F87" w:rsidRPr="00A54B9B" w:rsidRDefault="00960F87" w:rsidP="00A51D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Position of Responsibility</w:t>
            </w:r>
          </w:p>
        </w:tc>
        <w:tc>
          <w:tcPr>
            <w:tcW w:w="2786" w:type="dxa"/>
            <w:shd w:val="clear" w:color="auto" w:fill="44C6E0"/>
          </w:tcPr>
          <w:p w14:paraId="0E58CD00" w14:textId="77777777" w:rsidR="00960F87" w:rsidRDefault="001630D5" w:rsidP="00A51D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 of Term</w:t>
            </w:r>
            <w:r w:rsidR="00960F87">
              <w:rPr>
                <w:b/>
                <w:sz w:val="24"/>
                <w:szCs w:val="24"/>
              </w:rPr>
              <w:t xml:space="preserve"> Date</w:t>
            </w:r>
          </w:p>
        </w:tc>
      </w:tr>
      <w:tr w:rsidR="00B516C0" w14:paraId="35E76470" w14:textId="77777777" w:rsidTr="00B516C0">
        <w:tblPrEx>
          <w:jc w:val="left"/>
        </w:tblPrEx>
        <w:tc>
          <w:tcPr>
            <w:tcW w:w="1940" w:type="dxa"/>
          </w:tcPr>
          <w:p w14:paraId="06184839" w14:textId="737BBB50" w:rsidR="00B516C0" w:rsidRPr="001D138C" w:rsidRDefault="00915695" w:rsidP="00336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Nicole Jutsum</w:t>
            </w:r>
          </w:p>
        </w:tc>
        <w:tc>
          <w:tcPr>
            <w:tcW w:w="2993" w:type="dxa"/>
          </w:tcPr>
          <w:p w14:paraId="6C9759D1" w14:textId="77777777" w:rsidR="00B516C0" w:rsidRPr="001D138C" w:rsidRDefault="00B516C0" w:rsidP="00336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</w:t>
            </w:r>
          </w:p>
        </w:tc>
        <w:tc>
          <w:tcPr>
            <w:tcW w:w="3426" w:type="dxa"/>
          </w:tcPr>
          <w:p w14:paraId="055DA017" w14:textId="77777777" w:rsidR="00B516C0" w:rsidRDefault="00B516C0" w:rsidP="00336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Committee</w:t>
            </w:r>
          </w:p>
          <w:p w14:paraId="50E54328" w14:textId="5BF1B9F9" w:rsidR="00B516C0" w:rsidRPr="001D138C" w:rsidRDefault="00B516C0" w:rsidP="00336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Resources Committee</w:t>
            </w:r>
          </w:p>
        </w:tc>
        <w:tc>
          <w:tcPr>
            <w:tcW w:w="3965" w:type="dxa"/>
          </w:tcPr>
          <w:p w14:paraId="7605537E" w14:textId="63786104" w:rsidR="00B516C0" w:rsidRPr="001D138C" w:rsidRDefault="00B516C0" w:rsidP="00336C74">
            <w:pPr>
              <w:rPr>
                <w:sz w:val="24"/>
                <w:szCs w:val="24"/>
              </w:rPr>
            </w:pPr>
          </w:p>
        </w:tc>
        <w:tc>
          <w:tcPr>
            <w:tcW w:w="2786" w:type="dxa"/>
          </w:tcPr>
          <w:p w14:paraId="4561041B" w14:textId="02BD143D" w:rsidR="00B516C0" w:rsidRDefault="00B516C0" w:rsidP="00336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Resigned – </w:t>
            </w:r>
            <w:r w:rsidR="00915695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/0</w:t>
            </w:r>
            <w:r w:rsidR="0091569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/2</w:t>
            </w:r>
            <w:r w:rsidR="00915695">
              <w:rPr>
                <w:sz w:val="24"/>
                <w:szCs w:val="24"/>
              </w:rPr>
              <w:t>3</w:t>
            </w:r>
          </w:p>
        </w:tc>
      </w:tr>
      <w:tr w:rsidR="00B516C0" w14:paraId="5B9ABC1E" w14:textId="77777777" w:rsidTr="00B516C0">
        <w:tblPrEx>
          <w:jc w:val="left"/>
        </w:tblPrEx>
        <w:tc>
          <w:tcPr>
            <w:tcW w:w="1940" w:type="dxa"/>
          </w:tcPr>
          <w:p w14:paraId="0904F45B" w14:textId="77777777" w:rsidR="00B516C0" w:rsidRPr="001D138C" w:rsidRDefault="00B516C0" w:rsidP="00336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Bayes</w:t>
            </w:r>
          </w:p>
        </w:tc>
        <w:tc>
          <w:tcPr>
            <w:tcW w:w="2993" w:type="dxa"/>
          </w:tcPr>
          <w:p w14:paraId="1E1F0E78" w14:textId="77777777" w:rsidR="00B516C0" w:rsidRPr="001D138C" w:rsidRDefault="00B516C0" w:rsidP="00336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</w:t>
            </w:r>
          </w:p>
        </w:tc>
        <w:tc>
          <w:tcPr>
            <w:tcW w:w="3426" w:type="dxa"/>
          </w:tcPr>
          <w:p w14:paraId="287AC90B" w14:textId="77777777" w:rsidR="00B516C0" w:rsidRDefault="00B516C0" w:rsidP="00336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Committee</w:t>
            </w:r>
          </w:p>
          <w:p w14:paraId="097F6E5C" w14:textId="77777777" w:rsidR="00B516C0" w:rsidRDefault="00B516C0" w:rsidP="00336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Teaching &amp; Learning Committee</w:t>
            </w:r>
          </w:p>
          <w:p w14:paraId="78B97E35" w14:textId="77777777" w:rsidR="00B516C0" w:rsidRDefault="00B516C0" w:rsidP="00336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Resources Committee</w:t>
            </w:r>
          </w:p>
          <w:p w14:paraId="7F2BBFB2" w14:textId="77777777" w:rsidR="00B516C0" w:rsidRPr="001D138C" w:rsidRDefault="00B516C0" w:rsidP="00336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 Review Committee</w:t>
            </w:r>
          </w:p>
        </w:tc>
        <w:tc>
          <w:tcPr>
            <w:tcW w:w="3965" w:type="dxa"/>
          </w:tcPr>
          <w:p w14:paraId="4C660706" w14:textId="77777777" w:rsidR="00B516C0" w:rsidRPr="00320420" w:rsidRDefault="00B516C0" w:rsidP="00336C74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Vice-Chair Management Committee*</w:t>
            </w:r>
          </w:p>
          <w:p w14:paraId="012858A9" w14:textId="77777777" w:rsidR="00B516C0" w:rsidRDefault="00B516C0" w:rsidP="00336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 Resources*</w:t>
            </w:r>
          </w:p>
          <w:p w14:paraId="03DDF8F4" w14:textId="77777777" w:rsidR="00B516C0" w:rsidRDefault="00B516C0" w:rsidP="00336C74">
            <w:pPr>
              <w:rPr>
                <w:sz w:val="24"/>
                <w:szCs w:val="24"/>
              </w:rPr>
            </w:pPr>
          </w:p>
          <w:p w14:paraId="75A46CE6" w14:textId="77777777" w:rsidR="00B516C0" w:rsidRPr="001630D5" w:rsidRDefault="00B516C0" w:rsidP="00336C74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(*Resigned from positions 06/12/21)</w:t>
            </w:r>
          </w:p>
        </w:tc>
        <w:tc>
          <w:tcPr>
            <w:tcW w:w="2786" w:type="dxa"/>
          </w:tcPr>
          <w:p w14:paraId="3FF2AB19" w14:textId="717C3FBD" w:rsidR="00B516C0" w:rsidRDefault="00B516C0" w:rsidP="00336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 of term 30/08/22</w:t>
            </w:r>
          </w:p>
        </w:tc>
      </w:tr>
      <w:tr w:rsidR="00B516C0" w14:paraId="5CF8D6DC" w14:textId="77777777" w:rsidTr="00B516C0">
        <w:tblPrEx>
          <w:jc w:val="left"/>
        </w:tblPrEx>
        <w:tc>
          <w:tcPr>
            <w:tcW w:w="1940" w:type="dxa"/>
          </w:tcPr>
          <w:p w14:paraId="085D078A" w14:textId="77777777" w:rsidR="00B516C0" w:rsidRDefault="00B516C0" w:rsidP="00336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Louise Brookes</w:t>
            </w:r>
          </w:p>
        </w:tc>
        <w:tc>
          <w:tcPr>
            <w:tcW w:w="2993" w:type="dxa"/>
          </w:tcPr>
          <w:p w14:paraId="73F6DB26" w14:textId="77777777" w:rsidR="00B516C0" w:rsidRDefault="00B516C0" w:rsidP="00336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3426" w:type="dxa"/>
          </w:tcPr>
          <w:p w14:paraId="60422C7A" w14:textId="77777777" w:rsidR="00B516C0" w:rsidRDefault="00B516C0" w:rsidP="00336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Committee</w:t>
            </w:r>
          </w:p>
          <w:p w14:paraId="65B11EE8" w14:textId="77777777" w:rsidR="00B516C0" w:rsidRDefault="00B516C0" w:rsidP="00336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Teaching &amp; Learning Committee</w:t>
            </w:r>
          </w:p>
          <w:p w14:paraId="56FB9B46" w14:textId="77777777" w:rsidR="00B516C0" w:rsidRPr="001D138C" w:rsidRDefault="00B516C0" w:rsidP="00336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Resources Committee</w:t>
            </w:r>
          </w:p>
        </w:tc>
        <w:tc>
          <w:tcPr>
            <w:tcW w:w="3965" w:type="dxa"/>
          </w:tcPr>
          <w:p w14:paraId="0D80A2FA" w14:textId="77777777" w:rsidR="00B516C0" w:rsidRDefault="00B516C0" w:rsidP="00336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Development</w:t>
            </w:r>
          </w:p>
        </w:tc>
        <w:tc>
          <w:tcPr>
            <w:tcW w:w="2786" w:type="dxa"/>
          </w:tcPr>
          <w:p w14:paraId="1AF8FC6E" w14:textId="390614DE" w:rsidR="00B516C0" w:rsidRDefault="00B516C0" w:rsidP="00336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 of term 28/09/22</w:t>
            </w:r>
          </w:p>
        </w:tc>
      </w:tr>
      <w:tr w:rsidR="00B516C0" w14:paraId="0D05341E" w14:textId="77777777" w:rsidTr="00B516C0">
        <w:tblPrEx>
          <w:jc w:val="left"/>
        </w:tblPrEx>
        <w:tc>
          <w:tcPr>
            <w:tcW w:w="1940" w:type="dxa"/>
          </w:tcPr>
          <w:p w14:paraId="73AB2C4A" w14:textId="77777777" w:rsidR="00B516C0" w:rsidRDefault="00B516C0" w:rsidP="00336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Carolina Taplin</w:t>
            </w:r>
          </w:p>
        </w:tc>
        <w:tc>
          <w:tcPr>
            <w:tcW w:w="2993" w:type="dxa"/>
          </w:tcPr>
          <w:p w14:paraId="08CF0AEC" w14:textId="77777777" w:rsidR="00B516C0" w:rsidRDefault="00B516C0" w:rsidP="00336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</w:t>
            </w:r>
          </w:p>
        </w:tc>
        <w:tc>
          <w:tcPr>
            <w:tcW w:w="3426" w:type="dxa"/>
          </w:tcPr>
          <w:p w14:paraId="09E2B2EA" w14:textId="77777777" w:rsidR="00B516C0" w:rsidRDefault="00B516C0" w:rsidP="00336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Committee</w:t>
            </w:r>
          </w:p>
          <w:p w14:paraId="58F670CE" w14:textId="77777777" w:rsidR="00B516C0" w:rsidRDefault="00B516C0" w:rsidP="00336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Teaching &amp; Learning Committee</w:t>
            </w:r>
          </w:p>
          <w:p w14:paraId="015278B7" w14:textId="77777777" w:rsidR="00B516C0" w:rsidRDefault="00B516C0" w:rsidP="00336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Resources Committee</w:t>
            </w:r>
          </w:p>
          <w:p w14:paraId="53EDAAD8" w14:textId="77777777" w:rsidR="00B516C0" w:rsidRPr="001D138C" w:rsidRDefault="00B516C0" w:rsidP="00336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 Review Committee</w:t>
            </w:r>
          </w:p>
        </w:tc>
        <w:tc>
          <w:tcPr>
            <w:tcW w:w="3965" w:type="dxa"/>
          </w:tcPr>
          <w:p w14:paraId="5FBFFA4F" w14:textId="77777777" w:rsidR="00B516C0" w:rsidRDefault="00B516C0" w:rsidP="00336C74">
            <w:pPr>
              <w:rPr>
                <w:sz w:val="24"/>
                <w:szCs w:val="24"/>
              </w:rPr>
            </w:pPr>
          </w:p>
        </w:tc>
        <w:tc>
          <w:tcPr>
            <w:tcW w:w="2786" w:type="dxa"/>
          </w:tcPr>
          <w:p w14:paraId="62F285D5" w14:textId="1241A160" w:rsidR="00B516C0" w:rsidRDefault="00B516C0" w:rsidP="00336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Resigned – 31/10/22</w:t>
            </w:r>
          </w:p>
        </w:tc>
      </w:tr>
    </w:tbl>
    <w:p w14:paraId="6D946ABB" w14:textId="77777777" w:rsidR="00A54B9B" w:rsidRPr="00D03B9B" w:rsidRDefault="00A54B9B" w:rsidP="00D03B9B">
      <w:pPr>
        <w:spacing w:after="0" w:line="240" w:lineRule="auto"/>
        <w:jc w:val="center"/>
        <w:rPr>
          <w:b/>
          <w:sz w:val="28"/>
          <w:szCs w:val="28"/>
        </w:rPr>
      </w:pPr>
    </w:p>
    <w:sectPr w:rsidR="00A54B9B" w:rsidRPr="00D03B9B" w:rsidSect="005B44E7">
      <w:headerReference w:type="default" r:id="rId7"/>
      <w:footerReference w:type="default" r:id="rId8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F2605" w14:textId="77777777" w:rsidR="00D03B9B" w:rsidRDefault="00D03B9B" w:rsidP="00D03B9B">
      <w:pPr>
        <w:spacing w:after="0" w:line="240" w:lineRule="auto"/>
      </w:pPr>
      <w:r>
        <w:separator/>
      </w:r>
    </w:p>
  </w:endnote>
  <w:endnote w:type="continuationSeparator" w:id="0">
    <w:p w14:paraId="4B7E34E2" w14:textId="77777777" w:rsidR="00D03B9B" w:rsidRDefault="00D03B9B" w:rsidP="00D03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C8086" w14:textId="77777777" w:rsidR="00D03B9B" w:rsidRPr="005B44E7" w:rsidRDefault="005B44E7" w:rsidP="005B44E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A932AB6" wp14:editId="5ADA6DB8">
          <wp:simplePos x="0" y="0"/>
          <wp:positionH relativeFrom="margin">
            <wp:align>center</wp:align>
          </wp:positionH>
          <wp:positionV relativeFrom="page">
            <wp:posOffset>6939280</wp:posOffset>
          </wp:positionV>
          <wp:extent cx="7553325" cy="544195"/>
          <wp:effectExtent l="0" t="0" r="0" b="0"/>
          <wp:wrapNone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544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F75A0" w14:textId="77777777" w:rsidR="00D03B9B" w:rsidRDefault="00D03B9B" w:rsidP="00D03B9B">
      <w:pPr>
        <w:spacing w:after="0" w:line="240" w:lineRule="auto"/>
      </w:pPr>
      <w:r>
        <w:separator/>
      </w:r>
    </w:p>
  </w:footnote>
  <w:footnote w:type="continuationSeparator" w:id="0">
    <w:p w14:paraId="44751C6F" w14:textId="77777777" w:rsidR="00D03B9B" w:rsidRDefault="00D03B9B" w:rsidP="00D03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AF287" w14:textId="77777777" w:rsidR="00D03B9B" w:rsidRDefault="00D03B9B" w:rsidP="00097735">
    <w:pPr>
      <w:pStyle w:val="Header"/>
      <w:jc w:val="center"/>
    </w:pPr>
    <w:r>
      <w:rPr>
        <w:noProof/>
      </w:rPr>
      <w:drawing>
        <wp:inline distT="0" distB="0" distL="0" distR="0" wp14:anchorId="12AA4A40" wp14:editId="29EF40BC">
          <wp:extent cx="2333625" cy="945757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471" cy="999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06F943" w14:textId="77777777" w:rsidR="00097735" w:rsidRDefault="00097735" w:rsidP="0009773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200F9"/>
    <w:multiLevelType w:val="hybridMultilevel"/>
    <w:tmpl w:val="5C80F2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718AA"/>
    <w:multiLevelType w:val="hybridMultilevel"/>
    <w:tmpl w:val="367C81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9754B0"/>
    <w:multiLevelType w:val="hybridMultilevel"/>
    <w:tmpl w:val="62C49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C6FEF"/>
    <w:multiLevelType w:val="hybridMultilevel"/>
    <w:tmpl w:val="6B700F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B9B"/>
    <w:rsid w:val="00097735"/>
    <w:rsid w:val="001630D5"/>
    <w:rsid w:val="001C6D1C"/>
    <w:rsid w:val="001D138C"/>
    <w:rsid w:val="00320420"/>
    <w:rsid w:val="00326A5D"/>
    <w:rsid w:val="00372D7A"/>
    <w:rsid w:val="00444A59"/>
    <w:rsid w:val="005567D2"/>
    <w:rsid w:val="0056137B"/>
    <w:rsid w:val="00571549"/>
    <w:rsid w:val="005B44E7"/>
    <w:rsid w:val="005D025E"/>
    <w:rsid w:val="005E13D2"/>
    <w:rsid w:val="005F09AE"/>
    <w:rsid w:val="006169C5"/>
    <w:rsid w:val="00664B40"/>
    <w:rsid w:val="00790BE4"/>
    <w:rsid w:val="007A0EEE"/>
    <w:rsid w:val="007E1585"/>
    <w:rsid w:val="007F0EF5"/>
    <w:rsid w:val="00800FB3"/>
    <w:rsid w:val="00915695"/>
    <w:rsid w:val="009474D0"/>
    <w:rsid w:val="00960F87"/>
    <w:rsid w:val="00986C55"/>
    <w:rsid w:val="00A54B9B"/>
    <w:rsid w:val="00B516C0"/>
    <w:rsid w:val="00BD6B66"/>
    <w:rsid w:val="00BE6A3C"/>
    <w:rsid w:val="00BF5A45"/>
    <w:rsid w:val="00C217CE"/>
    <w:rsid w:val="00CD0FE1"/>
    <w:rsid w:val="00D03B9B"/>
    <w:rsid w:val="00D255CE"/>
    <w:rsid w:val="00EC7F3C"/>
    <w:rsid w:val="00ED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5974812"/>
  <w15:chartTrackingRefBased/>
  <w15:docId w15:val="{A27F03A2-3379-4B84-BC83-4A48C4BEA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B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B9B"/>
  </w:style>
  <w:style w:type="paragraph" w:styleId="Footer">
    <w:name w:val="footer"/>
    <w:basedOn w:val="Normal"/>
    <w:link w:val="FooterChar"/>
    <w:uiPriority w:val="99"/>
    <w:unhideWhenUsed/>
    <w:rsid w:val="00D03B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B9B"/>
  </w:style>
  <w:style w:type="table" w:styleId="TableGrid">
    <w:name w:val="Table Grid"/>
    <w:basedOn w:val="TableNormal"/>
    <w:rsid w:val="00D03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54B9B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A54B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Taplin</dc:creator>
  <cp:keywords/>
  <dc:description/>
  <cp:lastModifiedBy>Dionne Wyatt</cp:lastModifiedBy>
  <cp:revision>2</cp:revision>
  <cp:lastPrinted>2024-01-15T15:11:00Z</cp:lastPrinted>
  <dcterms:created xsi:type="dcterms:W3CDTF">2024-01-16T14:23:00Z</dcterms:created>
  <dcterms:modified xsi:type="dcterms:W3CDTF">2024-01-16T14:23:00Z</dcterms:modified>
</cp:coreProperties>
</file>